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魅力厦门 旅拍鼓浪屿一日游行程单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11775795490zL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【独家赠送】赠老别墅下午茶·赠精美福袋·赠鼓浪屿手绘地图~
                <w:br/>
                【豪礼相送】专业摄影师琴岛旅拍·赠旅拍底片~
                <w:br/>
                【小包专享】全程一导制，15人mini小团，0购物0自费，逛足鼓浪屿~
                <w:br/>
                【毫无遗憾】涵盖厦门必游景点，精选旅拍点，拍出最佳视角~
                <w:br/>
                【品质服务】专注服务品质，打造金牌服务型导游，为品质代言~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早餐后乘车开始当天的琴岛之旅。
                <w:br/>
                景点 ·网红打卡 山海健康步道——打卡“八山三水”盛景
                <w:br/>
                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目光所至，皆是过往！
                <w:br/>
                你不知道会发生什么,也许上一秒的阴雨,下一秒就会变成波澜壮阔的美景。我们每一个人都需要在最美年纪的旅行中留下那最美好的记忆，而照片会承载留存住你这一刻的万分惊喜，在平铺直叙的现实中，不时邂逅的让人怦然心动的浪漫故事。或许就因此，旅拍成了旅途中特别流行、特别酷的一件事……
                <w:br/>
                由厦鼓码头搭乘轮渡前往海上花园，美丽五大城区之首 —— 鼓浪屿。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给出满分的答卷，鼓浪屿这座不足两万平方公里的世遗之岛，是一座充满建筑历史的大型博物馆，随处充满着风格各异且保留完好的充满历史意义的建筑，其中含有51座代表性历史建筑及宅院，4条历史道路、7处具有代表性自然景观与2处文化遗迹。当你踏上这座小岛，就会深切发现鼓浪屿与绿树相拥，清新空气扑面而来环绕在你的身旁，一见倾心的景致不断映入眼帘，把它们用镜头一帧一帧留下，或许这就是鼓浪屿的魅力所在。鼓浪屿上随处充满着值得旅拍打卡点，一条不知名的小巷、一座早已断了烟火气的老别墅、一颗见证时光变迁的老榕树、一株路边盛开的鲜花、一处历经时间洗礼的旧物遗址……随意的镜头捕捉，都是极富故事性的人在旅途。来了厦门，这座连空气都饱含故事的小岛是厦门当之无愧的最佳拍摄地。
                <w:br/>
                「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
                <w:br/>
                「协和礼拜堂」婚纱照取景圣地19世纪中期，不少西方人离开欧美，远涉重洋来到鼓浪屿工作、生活。这些
                <w:br/>
                鼓的外国人多为虔诚的基督徒，他们为举行主日崇拜，遂决定在鼓浪屿建一所教堂。于是各差会（美国归正教会、英国伦敦公会、英国长老会）的信徒纷纷捐款，在鼓浪屿的鹿礁顶（亦称上鹿礁）建造教堂。1863年，这座新古典主义风格的教堂竣工，时称“国际礼拜堂”。此为鼓浪屿上最早的教堂。
                <w:br/>
                「天主教堂-万国领事馆建筑博览」这一路是摄影师们最喜爱的一段路程，错过它也许是你会倍感遗憾的一段路程。除了亲身沐浴在鼓浪屿的琴声中，还能看到岛上两座最著名的宗教建筑将在你眼前呈现：古希腊式基督教堂，哥特式罗曼建筑特征的天主教堂，还有3大知名领事馆，都将给你带来全新的视觉体验。
                <w:br/>
                「怡园-林鹤年故居」坐落于鼓浪屿福建路24号，约于1896年建成，为两层清水红砖别墅，四周均系华侨所建的各式别墅，居住环境清静幽雅，十分理想。林鹤年 是那时代的先驱者，为国献军需，助华夏安邦。
                <w:br/>
                「面朝大海，踩沙踏浪」大海的深处贩卖着蓝色的孤独，温柔的人会带你离开海底。我们为您准备鼓浪屿上配套设施最为完善，视野也最为开阔的【港仔后沙滩】，沙滩上，一片童稚的呼叫。一伙赤裸裸的孩子，也赤裸裸着自己的欲望，拼命向着远方追逐、仿佛追逐着曾经纯真的自己！体验漫步在鹭岛海滩，赤脚戏水踩沙的休闲时光。一路欣赏，一路拍照，【老别墅下午茶】最有特色的茶点当属鼓浪屿手工馅饼，一路走来，想必大家也已饥肠辘辘，在下岛之前，我们品一品闽南手工馅饼，尝一口凤梨酥，喝一杯果茶，为鼓浪屿之行画上一个圆满的句号~
                <w:br/>
                小贴士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按照约定时间集合，返回厦门市区酒店
                <w:br/>
                集合上车，乘旅游巴士沿路依次送各位贵宾回酒店休息。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※用餐：中餐在鼓浪屿自理小吃；
                <w:br/>
                ※交通：区间空调旅游车（注意：因地域限制，用车皆为套车，有可能会出现人等车的现象均属正常，望您谅解）；
                <w:br/>
                ※门票：行程所列景点首道门票。以上景点的游览时间仅供参考（不含园中园门票）；
                <w:br/>
                ※导游：金牌执证导游，全部经过岗前服务培训的服务型导游；
                <w:br/>
                ※儿童费用：1.2米以下小孩报价只含半餐费和车导费。不含门票和住宿，如有需要报价时请提前说明；
                <w:br/>
                注意事项：
                <w:br/>
                1、用餐餐厅或景点周边游开放性商场，鼓浪屿有开放性店铺和景点中有开放性的店铺均不属于购物店
                <w:br/>
                2、我司所有路线报价均不含个人旅游意外险，收客时请提醒客人购买旅游意外保险，或为客人购买旅游意外险。我司不承担因收客方因未尽提醒事宜或未购买意外险导致的经济损失。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此产品为全国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2026-05-19T20:44:53+08:00</dcterms:created>
  <dcterms:modified xsi:type="dcterms:W3CDTF">2026-05-19T20:44:53+08:00</dcterms:modified>
</cp:coreProperties>
</file>

<file path=docProps/custom.xml><?xml version="1.0" encoding="utf-8"?>
<Properties xmlns="http://schemas.openxmlformats.org/officeDocument/2006/custom-properties" xmlns:vt="http://schemas.openxmlformats.org/officeDocument/2006/docPropsVTypes"/>
</file>